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8C" w:rsidRPr="00CE7038" w:rsidRDefault="00975B8C" w:rsidP="00975B8C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E7038"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Конспект непосредственно образовательной деятельности</w:t>
      </w:r>
    </w:p>
    <w:p w:rsidR="00975B8C" w:rsidRPr="00CE7038" w:rsidRDefault="00975B8C" w:rsidP="00975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CC0066"/>
          <w:sz w:val="28"/>
          <w:szCs w:val="28"/>
          <w:lang w:eastAsia="ru-RU"/>
        </w:rPr>
      </w:pPr>
      <w:r w:rsidRPr="00CE7038"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по познавательному развитию на тему:  «Осень»</w:t>
      </w:r>
      <w:r w:rsidRPr="00CE7038">
        <w:rPr>
          <w:rFonts w:ascii="Times New Roman" w:eastAsia="Times New Roman" w:hAnsi="Times New Roman" w:cs="Times New Roman"/>
          <w:b/>
          <w:bCs/>
          <w:i/>
          <w:color w:val="CC0066"/>
          <w:sz w:val="28"/>
          <w:szCs w:val="28"/>
          <w:lang w:eastAsia="ru-RU"/>
        </w:rPr>
        <w:t xml:space="preserve">  </w:t>
      </w:r>
    </w:p>
    <w:p w:rsidR="00975B8C" w:rsidRPr="00CE7038" w:rsidRDefault="00975B8C" w:rsidP="00975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CE7038">
        <w:rPr>
          <w:rFonts w:ascii="Times New Roman" w:eastAsia="Times New Roman" w:hAnsi="Times New Roman" w:cs="Times New Roman"/>
          <w:b/>
          <w:bCs/>
          <w:i/>
          <w:color w:val="CC0066"/>
          <w:sz w:val="28"/>
          <w:szCs w:val="28"/>
          <w:lang w:eastAsia="ru-RU"/>
        </w:rPr>
        <w:t xml:space="preserve">                                    </w:t>
      </w:r>
      <w:r w:rsidRPr="00CE703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(вторая младшая группа)</w:t>
      </w:r>
    </w:p>
    <w:p w:rsidR="00975B8C" w:rsidRDefault="00975B8C" w:rsidP="00975B8C">
      <w:pPr>
        <w:shd w:val="clear" w:color="auto" w:fill="FFFFFF"/>
        <w:spacing w:after="0" w:line="360" w:lineRule="auto"/>
        <w:contextualSpacing/>
        <w:jc w:val="right"/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E7038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Подготовила воспитатель </w:t>
      </w:r>
    </w:p>
    <w:p w:rsidR="00975B8C" w:rsidRDefault="00975B8C" w:rsidP="00975B8C">
      <w:pPr>
        <w:shd w:val="clear" w:color="auto" w:fill="FFFFFF"/>
        <w:spacing w:after="0" w:line="360" w:lineRule="auto"/>
        <w:contextualSpacing/>
        <w:jc w:val="right"/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E7038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МДОУ №2 «Светлячок» </w:t>
      </w:r>
      <w:proofErr w:type="spellStart"/>
      <w:r w:rsidRPr="00CE7038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>пгт</w:t>
      </w:r>
      <w:proofErr w:type="spellEnd"/>
      <w:r w:rsidRPr="00CE7038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Рамешки  </w:t>
      </w:r>
    </w:p>
    <w:p w:rsidR="00975B8C" w:rsidRPr="00CE7038" w:rsidRDefault="00975B8C" w:rsidP="00975B8C">
      <w:pPr>
        <w:shd w:val="clear" w:color="auto" w:fill="FFFFFF"/>
        <w:spacing w:after="0" w:line="360" w:lineRule="auto"/>
        <w:contextualSpacing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r w:rsidRPr="00CE7038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>Лисичкина</w:t>
      </w:r>
      <w:proofErr w:type="spellEnd"/>
      <w:r w:rsidRPr="00CE7038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Ирина Евгеньевна</w:t>
      </w:r>
    </w:p>
    <w:p w:rsidR="00975B8C" w:rsidRPr="00CE7038" w:rsidRDefault="00975B8C" w:rsidP="00975B8C">
      <w:pPr>
        <w:shd w:val="clear" w:color="auto" w:fill="FFFFFF"/>
        <w:spacing w:after="0" w:line="360" w:lineRule="auto"/>
        <w:contextualSpacing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CE703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</w:t>
      </w:r>
      <w:r w:rsidRPr="00CE70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  <w:r w:rsidRPr="00CE7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представления детей об осени, ее признаках.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703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Задачи: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Расширять знания детей об осени, как времени года.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Закреплять знания цветов: желтый, красный, зелёный.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3.Развивать внимание, самостоятельность, мелкую моторику рук.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Воспитывать любовь и бережное отношение к природе.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703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Интеграция областей: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Речевое развитие; Социально-коммуникативное развитие; Познавательное развитие; Физическое развитие; Художественно-эстетическое развитие.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70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E7038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Материалы и оборудование</w:t>
      </w:r>
      <w:r w:rsidRPr="00CE703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 w:rsidRPr="00CE7038">
        <w:rPr>
          <w:rFonts w:ascii="Times New Roman" w:hAnsi="Times New Roman" w:cs="Times New Roman"/>
          <w:color w:val="000000"/>
          <w:sz w:val="24"/>
          <w:szCs w:val="24"/>
        </w:rPr>
        <w:t>  осенние листья,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карточки-вкладыши листьев и поднос с листьями из картона</w:t>
      </w:r>
      <w:r w:rsidRPr="00CE7038">
        <w:rPr>
          <w:rFonts w:ascii="Times New Roman" w:hAnsi="Times New Roman" w:cs="Times New Roman"/>
          <w:color w:val="000000"/>
          <w:sz w:val="24"/>
          <w:szCs w:val="24"/>
        </w:rPr>
        <w:t>, запись с осенней песенкой Елены Обуховой «Осень золотая наступила», яблоки для угощения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703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Предварительная работа</w:t>
      </w:r>
      <w:r w:rsidRPr="00CE7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наблюдения за осенними явлениями на прогулках; чтение и разучивание стихотворений об осени; рассматривание иллюстраций на тему: «Осень».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7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CE7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НОД.</w:t>
      </w:r>
      <w:r w:rsidRPr="00CE703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CE703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Организационный момент</w:t>
      </w:r>
      <w:r w:rsidRPr="00CE7038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75B8C" w:rsidRPr="00CE7038" w:rsidRDefault="00975B8C" w:rsidP="00975B8C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7038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Дети </w:t>
      </w:r>
      <w:r w:rsidR="000150A2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стоят вокруг воспит</w:t>
      </w:r>
      <w:r w:rsidR="00921509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ателя на коврике.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703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 читает стихотворение:</w:t>
      </w:r>
    </w:p>
    <w:p w:rsidR="00975B8C" w:rsidRPr="00CE7038" w:rsidRDefault="00975B8C" w:rsidP="00975B8C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деревьях листья пожелтели,</w:t>
      </w:r>
    </w:p>
    <w:p w:rsidR="00975B8C" w:rsidRPr="00CE7038" w:rsidRDefault="00975B8C" w:rsidP="00975B8C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край далекий птицы улетели,</w:t>
      </w:r>
    </w:p>
    <w:p w:rsidR="00975B8C" w:rsidRPr="00CE7038" w:rsidRDefault="00975B8C" w:rsidP="00975B8C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небо хмурое,</w:t>
      </w:r>
    </w:p>
    <w:p w:rsidR="00975B8C" w:rsidRPr="00CE7038" w:rsidRDefault="00975B8C" w:rsidP="00975B8C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дождик льется,</w:t>
      </w:r>
    </w:p>
    <w:p w:rsidR="00975B8C" w:rsidRPr="00CE7038" w:rsidRDefault="00975B8C" w:rsidP="00975B8C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время года…</w:t>
      </w:r>
    </w:p>
    <w:p w:rsidR="00975B8C" w:rsidRPr="00CE7038" w:rsidRDefault="00975B8C" w:rsidP="00975B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Осенью зовется.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Ребятки, о каком времени года говорится в стихотворении?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703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r w:rsidRPr="00CE70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 осени.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703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Правильно, сейчас мы с вами поговорим про прекрасное время года. </w:t>
      </w:r>
    </w:p>
    <w:p w:rsidR="00975B8C" w:rsidRPr="00CE7038" w:rsidRDefault="00975B8C" w:rsidP="00975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очень красивое время года. Посмотрите, что я сегодня принесла в группу. (</w:t>
      </w:r>
      <w:r w:rsidRPr="00CE70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Показываю детям осенние листья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.). Вот какой красивый букет из листочков! Эти 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кленовые листочки мы собрали вместе на прогулке. Мы их поднимали с земли или срывали с деревьев?  ( </w:t>
      </w:r>
      <w:r w:rsidRPr="00CE70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Как они оказались на земле? (</w:t>
      </w:r>
      <w:r w:rsidRPr="00CE70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Какого они цвета?   ( </w:t>
      </w:r>
      <w:r w:rsidRPr="00CE70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детей: красные, желтые или красные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в какое время года бывают такие листочки?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E703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Дети.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Осенью</w:t>
      </w:r>
    </w:p>
    <w:p w:rsidR="00975B8C" w:rsidRPr="00CE7038" w:rsidRDefault="00975B8C" w:rsidP="00975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  <w:r w:rsidRPr="00CE7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75B8C" w:rsidRPr="00CE7038" w:rsidRDefault="00975B8C" w:rsidP="00975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7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Представьте, что подул осенний ветер, подхватил легкие, сухие листья, закружил в воздухе и разбросал их по группе. Вы можете тоже представить, что вы ветерок и подуть на наши листочк</w:t>
      </w:r>
      <w:proofErr w:type="gramStart"/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подули, разбросали). А теперь, ребятки, помогите мне собрать все листочки.</w:t>
      </w:r>
    </w:p>
    <w:p w:rsidR="00975B8C" w:rsidRPr="00CE7038" w:rsidRDefault="00975B8C" w:rsidP="00975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берут по листочку в каждую руку.</w:t>
      </w:r>
    </w:p>
    <w:p w:rsidR="00975B8C" w:rsidRPr="00CE7038" w:rsidRDefault="00975B8C" w:rsidP="00975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921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слышите, звучит музыка? Д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авайте мы с вами</w:t>
      </w:r>
      <w:r w:rsidRPr="00CE7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потанцуем с листочками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такую красивую музыку.</w:t>
      </w:r>
      <w:r w:rsidRPr="00CE7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75B8C" w:rsidRDefault="00975B8C" w:rsidP="00975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 музыку двигаются по группе, с окончанием музыки убирают листочки в корзину и садятся на стульчики.</w:t>
      </w:r>
      <w:proofErr w:type="gramEnd"/>
    </w:p>
    <w:p w:rsidR="00975B8C" w:rsidRPr="000301C8" w:rsidRDefault="00975B8C" w:rsidP="00975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посмотрите, в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какой красивый у нас получился букет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75B8C" w:rsidRPr="00CE7038" w:rsidRDefault="00975B8C" w:rsidP="00975B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E7038">
        <w:rPr>
          <w:b/>
          <w:bCs/>
          <w:color w:val="000000"/>
          <w:u w:val="single"/>
        </w:rPr>
        <w:t>Воспитатель</w:t>
      </w:r>
      <w:r w:rsidRPr="00CE7038">
        <w:rPr>
          <w:b/>
          <w:bCs/>
          <w:color w:val="000000"/>
        </w:rPr>
        <w:t>:</w:t>
      </w:r>
      <w:r w:rsidRPr="00CE7038">
        <w:rPr>
          <w:bCs/>
          <w:color w:val="000000"/>
        </w:rPr>
        <w:t xml:space="preserve"> Ребята</w:t>
      </w:r>
      <w:r>
        <w:rPr>
          <w:bCs/>
          <w:color w:val="000000"/>
        </w:rPr>
        <w:t xml:space="preserve"> на</w:t>
      </w:r>
      <w:r w:rsidRPr="000301C8">
        <w:rPr>
          <w:color w:val="000000" w:themeColor="text1"/>
        </w:rPr>
        <w:t xml:space="preserve"> столах у </w:t>
      </w:r>
      <w:r>
        <w:rPr>
          <w:color w:val="000000" w:themeColor="text1"/>
        </w:rPr>
        <w:t>вас</w:t>
      </w:r>
      <w:r w:rsidRPr="000301C8">
        <w:rPr>
          <w:color w:val="000000" w:themeColor="text1"/>
        </w:rPr>
        <w:t xml:space="preserve"> листь</w:t>
      </w:r>
      <w:r>
        <w:rPr>
          <w:color w:val="000000" w:themeColor="text1"/>
        </w:rPr>
        <w:t>я березы, дуба, клена,</w:t>
      </w:r>
      <w:r w:rsidR="00DB3FFC">
        <w:rPr>
          <w:color w:val="000000" w:themeColor="text1"/>
        </w:rPr>
        <w:t xml:space="preserve"> </w:t>
      </w:r>
      <w:r>
        <w:rPr>
          <w:color w:val="000000" w:themeColor="text1"/>
        </w:rPr>
        <w:t>а еще есть вот такие карточки – вкладыши.</w:t>
      </w:r>
      <w:r w:rsidR="00DB3FFC">
        <w:rPr>
          <w:color w:val="000000" w:themeColor="text1"/>
        </w:rPr>
        <w:t>» – это «</w:t>
      </w:r>
      <w:r>
        <w:rPr>
          <w:color w:val="000000" w:themeColor="text1"/>
        </w:rPr>
        <w:t>домики для листочков»</w:t>
      </w:r>
      <w:proofErr w:type="gramStart"/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Посмотрите ,я беру листочек клена и вкладываю его вот так в  его домик.  Вот как у меня получилось! А теперь вы возьмите  листочки и найдите для них свои домики</w:t>
      </w:r>
      <w:r w:rsidRPr="000301C8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0301C8">
        <w:rPr>
          <w:color w:val="000000" w:themeColor="text1"/>
        </w:rPr>
        <w:t>На подносах листочки из картона</w:t>
      </w:r>
      <w:r w:rsidR="00921509">
        <w:rPr>
          <w:color w:val="000000" w:themeColor="text1"/>
        </w:rPr>
        <w:t xml:space="preserve"> и </w:t>
      </w:r>
      <w:r>
        <w:rPr>
          <w:color w:val="000000" w:themeColor="text1"/>
        </w:rPr>
        <w:t xml:space="preserve"> карточки – вкладыши)</w:t>
      </w:r>
      <w:r w:rsidR="00921509">
        <w:rPr>
          <w:color w:val="000000" w:themeColor="text1"/>
        </w:rPr>
        <w:t xml:space="preserve">. </w:t>
      </w:r>
      <w:r w:rsidRPr="00CE7038">
        <w:rPr>
          <w:color w:val="000000"/>
        </w:rPr>
        <w:t>Воспитатель проверяет выполненное задание.</w:t>
      </w:r>
    </w:p>
    <w:p w:rsidR="00975B8C" w:rsidRPr="00CE7038" w:rsidRDefault="00975B8C" w:rsidP="00975B8C">
      <w:pPr>
        <w:pStyle w:val="a3"/>
        <w:shd w:val="clear" w:color="auto" w:fill="FFFFFF"/>
        <w:spacing w:after="0" w:afterAutospacing="0" w:line="360" w:lineRule="auto"/>
        <w:rPr>
          <w:b/>
          <w:color w:val="000000"/>
        </w:rPr>
      </w:pPr>
      <w:r w:rsidRPr="00CE7038">
        <w:rPr>
          <w:b/>
          <w:color w:val="000000"/>
        </w:rPr>
        <w:t>Пальчиковая гимнастика. Осенние листья.</w:t>
      </w:r>
    </w:p>
    <w:p w:rsidR="00975B8C" w:rsidRPr="00CE7038" w:rsidRDefault="00975B8C" w:rsidP="00975B8C">
      <w:pPr>
        <w:pStyle w:val="poem"/>
        <w:shd w:val="clear" w:color="auto" w:fill="FFFFFF"/>
        <w:spacing w:after="0" w:afterAutospacing="0" w:line="360" w:lineRule="auto"/>
        <w:ind w:left="450"/>
        <w:rPr>
          <w:color w:val="000000"/>
        </w:rPr>
      </w:pPr>
      <w:r w:rsidRPr="00CE7038">
        <w:rPr>
          <w:color w:val="000000"/>
        </w:rPr>
        <w:t>- Вышли пальчики гулять </w:t>
      </w:r>
      <w:r w:rsidRPr="00CE7038">
        <w:rPr>
          <w:rStyle w:val="a4"/>
          <w:color w:val="000000"/>
        </w:rPr>
        <w:t>(</w:t>
      </w:r>
      <w:r w:rsidRPr="000301C8">
        <w:rPr>
          <w:rStyle w:val="a4"/>
          <w:color w:val="000000"/>
        </w:rPr>
        <w:t>шагают пальчики</w:t>
      </w:r>
      <w:r w:rsidRPr="00CE7038">
        <w:rPr>
          <w:rStyle w:val="a4"/>
          <w:color w:val="000000"/>
        </w:rPr>
        <w:t>)</w:t>
      </w:r>
      <w:r w:rsidRPr="00CE7038">
        <w:rPr>
          <w:color w:val="000000"/>
        </w:rPr>
        <w:br/>
        <w:t>- Стали листья собирать </w:t>
      </w:r>
      <w:r w:rsidRPr="00CE7038">
        <w:rPr>
          <w:rStyle w:val="a4"/>
          <w:color w:val="000000"/>
        </w:rPr>
        <w:t>(</w:t>
      </w:r>
      <w:r w:rsidRPr="000301C8">
        <w:rPr>
          <w:rStyle w:val="a4"/>
          <w:color w:val="000000"/>
        </w:rPr>
        <w:t>сжимают кулачки</w:t>
      </w:r>
      <w:r w:rsidRPr="00CE7038">
        <w:rPr>
          <w:rStyle w:val="a4"/>
          <w:color w:val="000000"/>
        </w:rPr>
        <w:t>)</w:t>
      </w:r>
      <w:r w:rsidRPr="00CE7038">
        <w:rPr>
          <w:color w:val="000000"/>
        </w:rPr>
        <w:br/>
        <w:t>- Красный листик</w:t>
      </w:r>
      <w:r w:rsidRPr="00CE7038">
        <w:rPr>
          <w:color w:val="000000"/>
        </w:rPr>
        <w:br/>
        <w:t>- Желтый листик</w:t>
      </w:r>
    </w:p>
    <w:p w:rsidR="00975B8C" w:rsidRPr="00CE7038" w:rsidRDefault="00975B8C" w:rsidP="00975B8C">
      <w:pPr>
        <w:pStyle w:val="poem"/>
        <w:shd w:val="clear" w:color="auto" w:fill="FFFFFF"/>
        <w:spacing w:after="0" w:afterAutospacing="0" w:line="360" w:lineRule="auto"/>
        <w:ind w:left="450"/>
        <w:rPr>
          <w:color w:val="000000"/>
        </w:rPr>
      </w:pPr>
      <w:r w:rsidRPr="00CE7038">
        <w:rPr>
          <w:color w:val="000000"/>
        </w:rPr>
        <w:t>- Будем их сейчас считать </w:t>
      </w:r>
      <w:r w:rsidRPr="00CE7038">
        <w:rPr>
          <w:rStyle w:val="a4"/>
          <w:color w:val="000000"/>
        </w:rPr>
        <w:t>(</w:t>
      </w:r>
      <w:r w:rsidRPr="000301C8">
        <w:rPr>
          <w:rStyle w:val="a4"/>
          <w:color w:val="000000"/>
        </w:rPr>
        <w:t>хлопают в ладоши</w:t>
      </w:r>
      <w:r w:rsidRPr="00CE7038">
        <w:rPr>
          <w:rStyle w:val="a4"/>
          <w:color w:val="000000"/>
        </w:rPr>
        <w:t>)</w:t>
      </w:r>
      <w:r w:rsidRPr="00CE7038">
        <w:rPr>
          <w:color w:val="000000"/>
        </w:rPr>
        <w:br/>
        <w:t>- Сколько листиков собрали</w:t>
      </w:r>
      <w:r w:rsidRPr="00CE7038">
        <w:rPr>
          <w:color w:val="000000"/>
        </w:rPr>
        <w:br/>
        <w:t>- 1,2, 3, 4, 5 </w:t>
      </w:r>
      <w:r w:rsidRPr="00CE7038">
        <w:rPr>
          <w:rStyle w:val="a4"/>
          <w:color w:val="000000"/>
        </w:rPr>
        <w:t>(</w:t>
      </w:r>
      <w:r w:rsidRPr="000301C8">
        <w:rPr>
          <w:rStyle w:val="a4"/>
          <w:color w:val="000000"/>
        </w:rPr>
        <w:t>загибают пальчики</w:t>
      </w:r>
      <w:r w:rsidRPr="00CE7038">
        <w:rPr>
          <w:rStyle w:val="a4"/>
          <w:color w:val="000000"/>
        </w:rPr>
        <w:t>)</w:t>
      </w:r>
      <w:r w:rsidRPr="00CE7038">
        <w:rPr>
          <w:color w:val="000000"/>
        </w:rPr>
        <w:br/>
        <w:t>- А теперь можно с ними поиграть.</w:t>
      </w:r>
    </w:p>
    <w:p w:rsidR="00975B8C" w:rsidRPr="00CE7038" w:rsidRDefault="00975B8C" w:rsidP="00975B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3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CE7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Молодцы, ребята, вы сегодня отлично справились со всеми заданиями.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посмотрите , что это</w:t>
      </w:r>
      <w:r w:rsidR="00921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Давайте посмотрим</w:t>
      </w:r>
      <w:proofErr w:type="gramStart"/>
      <w:r w:rsidR="00921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921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Ой, какие красивые </w:t>
      </w:r>
      <w:proofErr w:type="spellStart"/>
      <w:r w:rsidR="00921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ялоки</w:t>
      </w:r>
      <w:proofErr w:type="spellEnd"/>
      <w:r w:rsidR="00921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21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Красные</w:t>
      </w:r>
      <w:proofErr w:type="gramStart"/>
      <w:r w:rsidR="00921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="00921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21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желтые,зелены</w:t>
      </w:r>
      <w:proofErr w:type="spellEnd"/>
      <w:r w:rsidR="00921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!!! Это нам </w:t>
      </w:r>
      <w:proofErr w:type="spellStart"/>
      <w:r w:rsidR="00921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осеь</w:t>
      </w:r>
      <w:proofErr w:type="spellEnd"/>
      <w:r w:rsidR="00921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золотая принесла</w:t>
      </w:r>
      <w:proofErr w:type="gramStart"/>
      <w:r w:rsidR="00921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215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Угощение яблоками)</w:t>
      </w:r>
    </w:p>
    <w:p w:rsidR="00975B8C" w:rsidRPr="007D05F7" w:rsidRDefault="00975B8C" w:rsidP="00975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B8C" w:rsidRPr="007D05F7" w:rsidRDefault="00975B8C" w:rsidP="00975B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B8C" w:rsidRPr="007D05F7" w:rsidRDefault="00975B8C" w:rsidP="00975B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2E21" w:rsidRDefault="004F2E21"/>
    <w:sectPr w:rsidR="004F2E21" w:rsidSect="00E6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75B8C"/>
    <w:rsid w:val="000150A2"/>
    <w:rsid w:val="004F2E21"/>
    <w:rsid w:val="00921509"/>
    <w:rsid w:val="00975B8C"/>
    <w:rsid w:val="00DB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75B8C"/>
  </w:style>
  <w:style w:type="paragraph" w:styleId="a3">
    <w:name w:val="Normal (Web)"/>
    <w:basedOn w:val="a"/>
    <w:uiPriority w:val="99"/>
    <w:unhideWhenUsed/>
    <w:rsid w:val="0097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97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5B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2019-09-19T06:41:00Z</dcterms:created>
  <dcterms:modified xsi:type="dcterms:W3CDTF">2019-09-19T07:20:00Z</dcterms:modified>
</cp:coreProperties>
</file>